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4584F" w14:textId="77777777" w:rsidR="00045F85" w:rsidRDefault="00045F85" w:rsidP="00045F85">
      <w:pPr>
        <w:jc w:val="center"/>
      </w:pPr>
    </w:p>
    <w:p w14:paraId="1B7A9C4F" w14:textId="65116F56" w:rsidR="00D375B6" w:rsidRDefault="00D375B6" w:rsidP="00045F85">
      <w:r>
        <w:t>Karar No</w:t>
      </w:r>
      <w:r>
        <w:tab/>
        <w:t>:2025/</w:t>
      </w:r>
      <w:proofErr w:type="gramStart"/>
      <w:r w:rsidR="00327250">
        <w:t>…….</w:t>
      </w:r>
      <w:proofErr w:type="gramEnd"/>
      <w:r w:rsidR="00327250">
        <w:t>.</w:t>
      </w:r>
    </w:p>
    <w:p w14:paraId="5F746CCA" w14:textId="67DDB874" w:rsidR="00045F85" w:rsidRDefault="00045F85" w:rsidP="00045F85">
      <w:r>
        <w:t>Tarih</w:t>
      </w:r>
      <w:r>
        <w:tab/>
      </w:r>
      <w:proofErr w:type="gramStart"/>
      <w:r w:rsidR="00D375B6">
        <w:tab/>
      </w:r>
      <w:r>
        <w:t>:</w:t>
      </w:r>
      <w:r w:rsidR="00D307CD">
        <w:t>…</w:t>
      </w:r>
      <w:proofErr w:type="gramEnd"/>
      <w:r w:rsidR="00D307CD">
        <w:t>……/…</w:t>
      </w:r>
      <w:proofErr w:type="gramStart"/>
      <w:r w:rsidR="00D307CD">
        <w:t>……</w:t>
      </w:r>
      <w:r w:rsidR="00263523">
        <w:t>.</w:t>
      </w:r>
      <w:proofErr w:type="gramEnd"/>
      <w:r w:rsidR="00263523">
        <w:t>2025</w:t>
      </w:r>
    </w:p>
    <w:p w14:paraId="336B227E" w14:textId="77777777" w:rsidR="00263523" w:rsidRDefault="00263523" w:rsidP="00045F85"/>
    <w:p w14:paraId="7F43699C" w14:textId="5DA9C9D1" w:rsidR="00263523" w:rsidRDefault="00263523" w:rsidP="00045F85">
      <w:r>
        <w:tab/>
        <w:t xml:space="preserve">Şirket ortakları şirket merkezinde </w:t>
      </w:r>
      <w:r w:rsidR="004340AE">
        <w:t xml:space="preserve">toplanarak aşağıdaki hususları karar altına almışlardır. </w:t>
      </w:r>
    </w:p>
    <w:p w14:paraId="668A5B7F" w14:textId="0141098A" w:rsidR="004340AE" w:rsidRDefault="004340AE" w:rsidP="00045F85">
      <w:r>
        <w:tab/>
        <w:t xml:space="preserve">Şirket </w:t>
      </w:r>
      <w:r w:rsidR="005D5133">
        <w:t xml:space="preserve">ortağı </w:t>
      </w:r>
      <w:r w:rsidR="00760C78">
        <w:t xml:space="preserve">olan ……………………….   </w:t>
      </w:r>
      <w:proofErr w:type="gramStart"/>
      <w:r w:rsidR="004D7DDC">
        <w:t>a</w:t>
      </w:r>
      <w:proofErr w:type="gramEnd"/>
      <w:r w:rsidR="004D7DDC">
        <w:t xml:space="preserve"> 22.000 </w:t>
      </w:r>
      <w:r w:rsidR="005D5133">
        <w:t>TL huzur hakkı verilmesi</w:t>
      </w:r>
      <w:r w:rsidR="008045CB">
        <w:t>ne oy birliği ile karar verildi.</w:t>
      </w:r>
    </w:p>
    <w:p w14:paraId="20376DAB" w14:textId="77777777" w:rsidR="004D7DDC" w:rsidRDefault="004D7DDC" w:rsidP="00045F85"/>
    <w:p w14:paraId="3464E3FA" w14:textId="77777777" w:rsidR="004D7DDC" w:rsidRDefault="004D7DDC" w:rsidP="00045F85"/>
    <w:sectPr w:rsidR="004D7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B23"/>
    <w:rsid w:val="00045F85"/>
    <w:rsid w:val="00263523"/>
    <w:rsid w:val="002A010C"/>
    <w:rsid w:val="00327250"/>
    <w:rsid w:val="003D12D7"/>
    <w:rsid w:val="003F405F"/>
    <w:rsid w:val="004340AE"/>
    <w:rsid w:val="00473B23"/>
    <w:rsid w:val="004D7DDC"/>
    <w:rsid w:val="005D5133"/>
    <w:rsid w:val="006E41F4"/>
    <w:rsid w:val="00760C78"/>
    <w:rsid w:val="00765EF4"/>
    <w:rsid w:val="008045CB"/>
    <w:rsid w:val="00847C82"/>
    <w:rsid w:val="0085257A"/>
    <w:rsid w:val="00D307CD"/>
    <w:rsid w:val="00D3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0726B"/>
  <w15:chartTrackingRefBased/>
  <w15:docId w15:val="{2BC6728B-64C8-4338-B243-DC607999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73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73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73B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73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73B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73B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73B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73B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73B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73B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73B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73B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73B2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73B2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73B2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73B2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73B2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73B2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73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73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73B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73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73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73B2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73B2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73B2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73B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73B2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73B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Yüksel DAMAR</dc:creator>
  <cp:keywords/>
  <dc:description/>
  <cp:lastModifiedBy>Yüksel DAMAR</cp:lastModifiedBy>
  <cp:revision>2</cp:revision>
  <cp:lastPrinted>2025-02-07T11:47:00Z</cp:lastPrinted>
  <dcterms:created xsi:type="dcterms:W3CDTF">2025-05-15T14:43:00Z</dcterms:created>
  <dcterms:modified xsi:type="dcterms:W3CDTF">2025-05-15T14:43:00Z</dcterms:modified>
</cp:coreProperties>
</file>